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EA" w:rsidRDefault="004C77EA" w:rsidP="00CE7DA6">
      <w:pPr>
        <w:pStyle w:val="ConsPlusTitle"/>
        <w:spacing w:line="240" w:lineRule="exact"/>
        <w:ind w:firstLine="709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9468" w:type="dxa"/>
        <w:tblInd w:w="-106" w:type="dxa"/>
        <w:tblLook w:val="00A0" w:firstRow="1" w:lastRow="0" w:firstColumn="1" w:lastColumn="0" w:noHBand="0" w:noVBand="0"/>
      </w:tblPr>
      <w:tblGrid>
        <w:gridCol w:w="5148"/>
        <w:gridCol w:w="4320"/>
      </w:tblGrid>
      <w:tr w:rsidR="004C77EA" w:rsidRPr="00A1428F">
        <w:tc>
          <w:tcPr>
            <w:tcW w:w="5148" w:type="dxa"/>
          </w:tcPr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</w:tcPr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28F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4C77EA" w:rsidRPr="0004176C" w:rsidRDefault="004C77EA" w:rsidP="00A1428F">
            <w:pPr>
              <w:pStyle w:val="ConsPlusTitle"/>
              <w:spacing w:line="24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административно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регламент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</w:t>
            </w:r>
            <w:r w:rsidRPr="000417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образовательными организациями, подведомственными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министерству образования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Ставропольского края, </w:t>
            </w:r>
            <w:r w:rsidR="00122A7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услуги «З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ачисление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3233CD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образовательн</w:t>
            </w:r>
            <w:r w:rsidR="00AE769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ое учреждение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</w:t>
            </w:r>
          </w:p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C77EA" w:rsidRDefault="004C77EA" w:rsidP="00A142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A23A5" w:rsidRDefault="009A23A5" w:rsidP="009A23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F9336D" w:rsidRPr="00A1428F" w:rsidRDefault="00F9336D" w:rsidP="009A23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23A5" w:rsidRPr="00A1428F" w:rsidRDefault="00965C28" w:rsidP="009A23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9A23A5" w:rsidRPr="00A1428F">
        <w:rPr>
          <w:rFonts w:ascii="Times New Roman" w:eastAsia="Times New Roman" w:hAnsi="Times New Roman" w:cs="Times New Roman"/>
          <w:sz w:val="28"/>
          <w:szCs w:val="28"/>
        </w:rPr>
        <w:t>государственн</w:t>
      </w:r>
      <w:r w:rsidR="009A23A5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A23A5" w:rsidRPr="00A1428F">
        <w:rPr>
          <w:rFonts w:ascii="Times New Roman" w:eastAsia="Times New Roman" w:hAnsi="Times New Roman" w:cs="Times New Roman"/>
          <w:sz w:val="28"/>
          <w:szCs w:val="28"/>
        </w:rPr>
        <w:t xml:space="preserve"> казенн</w:t>
      </w:r>
      <w:r w:rsidR="009A23A5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9A23A5" w:rsidRPr="00A1428F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</w:t>
      </w:r>
      <w:r w:rsidR="009A23A5">
        <w:rPr>
          <w:rFonts w:ascii="Times New Roman" w:eastAsia="Times New Roman" w:hAnsi="Times New Roman" w:cs="Times New Roman"/>
          <w:sz w:val="28"/>
          <w:szCs w:val="28"/>
        </w:rPr>
        <w:t>ых организациях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A23A5" w:rsidRDefault="009A23A5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2552"/>
        <w:gridCol w:w="2268"/>
        <w:gridCol w:w="1984"/>
      </w:tblGrid>
      <w:tr w:rsidR="009A23A5" w:rsidRPr="004D5350" w:rsidTr="005D07A3">
        <w:trPr>
          <w:tblHeader/>
        </w:trPr>
        <w:tc>
          <w:tcPr>
            <w:tcW w:w="534" w:type="dxa"/>
            <w:vAlign w:val="center"/>
          </w:tcPr>
          <w:p w:rsidR="009A23A5" w:rsidRPr="005D07A3" w:rsidRDefault="009A23A5" w:rsidP="00C531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vAlign w:val="center"/>
          </w:tcPr>
          <w:p w:rsidR="009A23A5" w:rsidRPr="005D07A3" w:rsidRDefault="009A23A5" w:rsidP="00C66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552" w:type="dxa"/>
            <w:vAlign w:val="center"/>
          </w:tcPr>
          <w:p w:rsidR="009A23A5" w:rsidRPr="005D07A3" w:rsidRDefault="009A23A5" w:rsidP="00C66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Адрес учреждения</w:t>
            </w:r>
          </w:p>
        </w:tc>
        <w:tc>
          <w:tcPr>
            <w:tcW w:w="2268" w:type="dxa"/>
            <w:vAlign w:val="center"/>
          </w:tcPr>
          <w:p w:rsidR="009A23A5" w:rsidRPr="005D07A3" w:rsidRDefault="009A23A5" w:rsidP="00C66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Контактные данные (телефон, </w:t>
            </w:r>
          </w:p>
          <w:p w:rsidR="009A23A5" w:rsidRPr="005D07A3" w:rsidRDefault="009A23A5" w:rsidP="00C66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сайт)</w:t>
            </w:r>
          </w:p>
        </w:tc>
        <w:tc>
          <w:tcPr>
            <w:tcW w:w="1984" w:type="dxa"/>
          </w:tcPr>
          <w:p w:rsidR="009A23A5" w:rsidRPr="005D07A3" w:rsidRDefault="005D07A3" w:rsidP="00C668C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4D5350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«Средняя общеобразовательная школа № 1» при исправительном учреждении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Кочубеевский р-н, с. Кочубеевское, ул. Станционная, 11</w:t>
            </w:r>
          </w:p>
        </w:tc>
        <w:tc>
          <w:tcPr>
            <w:tcW w:w="2268" w:type="dxa"/>
          </w:tcPr>
          <w:p w:rsidR="005D07A3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D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89614791020, 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e-mail:</w:t>
            </w:r>
            <w:r w:rsidRPr="005D07A3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8" w:history="1">
              <w:r w:rsidRPr="00E904B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schckola.iv@yandex.ru</w:t>
              </w:r>
            </w:hyperlink>
          </w:p>
          <w:p w:rsidR="005D07A3" w:rsidRPr="006A7BDC" w:rsidRDefault="006A7BDC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BD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сайт:</w:t>
            </w:r>
            <w:r w:rsidRPr="004D53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A7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6A7BD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6A7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vshkola</w:t>
            </w:r>
            <w:r w:rsidRPr="006A7BDC">
              <w:rPr>
                <w:rFonts w:ascii="Times New Roman" w:hAnsi="Times New Roman" w:cs="Times New Roman"/>
                <w:sz w:val="24"/>
                <w:szCs w:val="24"/>
              </w:rPr>
              <w:t>1962.</w:t>
            </w:r>
            <w:r w:rsidRPr="006A7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ucoz</w:t>
            </w:r>
            <w:r w:rsidRPr="006A7B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7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5D07A3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казенное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«Средняя общеобразовательная школа № 2» при исправительном учреждении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г. Ставрополь, тер. Ставрополь-44, ФКУ ИК-11 УФСИН по Ставропольскому краю</w:t>
            </w:r>
          </w:p>
        </w:tc>
        <w:tc>
          <w:tcPr>
            <w:tcW w:w="2268" w:type="dxa"/>
          </w:tcPr>
          <w:p w:rsidR="005D07A3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D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89624484905, 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e-mail:</w:t>
            </w:r>
            <w:r w:rsidRPr="005D07A3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9" w:history="1">
              <w:r w:rsidRPr="00E904B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vs3ik11@mail.ru</w:t>
              </w:r>
            </w:hyperlink>
          </w:p>
          <w:p w:rsidR="005D07A3" w:rsidRPr="005D07A3" w:rsidRDefault="006A7BDC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BD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сайт:</w:t>
            </w:r>
            <w:r w:rsidR="001D663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1D663D" w:rsidRPr="001D663D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u w:val="none"/>
                  <w:lang w:eastAsia="ru-RU"/>
                </w:rPr>
                <w:t>www.гкоусош2.рф</w:t>
              </w:r>
            </w:hyperlink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5D07A3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«Средняя общеобразовательная школа № 3» при исправительном учреждении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Георгиевский район, с. Краснокумское, ул. Левобережная, 19</w:t>
            </w:r>
          </w:p>
        </w:tc>
        <w:tc>
          <w:tcPr>
            <w:tcW w:w="2268" w:type="dxa"/>
          </w:tcPr>
          <w:p w:rsidR="005D07A3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D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89054617317, 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e-mail:</w:t>
            </w:r>
            <w:r w:rsidRPr="005D07A3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11" w:history="1">
              <w:r w:rsidRPr="00E904B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school3_173@mail.ru</w:t>
              </w:r>
            </w:hyperlink>
          </w:p>
          <w:p w:rsidR="005D07A3" w:rsidRPr="005D07A3" w:rsidRDefault="006A7BDC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BD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сайт:</w:t>
            </w:r>
            <w:r w:rsidR="0052778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hyperlink r:id="rId12" w:tgtFrame="_blank" w:history="1">
              <w:r w:rsidR="0052778B" w:rsidRPr="0052778B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eastAsia="ru-RU"/>
                </w:rPr>
                <w:t>vsoh3geo.ucoz.net</w:t>
              </w:r>
            </w:hyperlink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5D07A3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«Средняя общеобразовательная школа № 4» при исправительном учре</w:t>
            </w:r>
            <w:r w:rsidRPr="00546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Ставропольский край, Георгиевский район, ст-ца Александрийская, ул. Грейдерная, 4</w:t>
            </w:r>
          </w:p>
        </w:tc>
        <w:tc>
          <w:tcPr>
            <w:tcW w:w="2268" w:type="dxa"/>
          </w:tcPr>
          <w:p w:rsidR="005D07A3" w:rsidRPr="005D07A3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D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.:89881172544, </w:t>
            </w:r>
          </w:p>
          <w:p w:rsidR="005D07A3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e-mail:</w:t>
            </w:r>
            <w:r w:rsidRPr="005D07A3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13" w:history="1">
              <w:r w:rsidRPr="00E904B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school2174@mail.ru</w:t>
              </w:r>
            </w:hyperlink>
          </w:p>
          <w:p w:rsidR="005D07A3" w:rsidRDefault="006A7BDC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6A7BD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сайт</w:t>
            </w:r>
            <w:r w:rsidRPr="006A7BDC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:</w:t>
            </w:r>
          </w:p>
          <w:p w:rsidR="0052778B" w:rsidRPr="00C0579E" w:rsidRDefault="003B2992" w:rsidP="00527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gtFrame="_blank" w:history="1">
              <w:r w:rsidR="0052778B" w:rsidRPr="00C0579E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school2ik4.ru</w:t>
              </w:r>
            </w:hyperlink>
          </w:p>
          <w:p w:rsidR="0052778B" w:rsidRPr="006A7BDC" w:rsidRDefault="0052778B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5D07A3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«Средняя общеобразовательная школа № 5» при исправительном учреждении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г. Ставрополь, пл. Воровского, 1</w:t>
            </w:r>
          </w:p>
        </w:tc>
        <w:tc>
          <w:tcPr>
            <w:tcW w:w="2268" w:type="dxa"/>
          </w:tcPr>
          <w:p w:rsidR="005D07A3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5D07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89624540528, </w:t>
            </w:r>
            <w:r w:rsidRPr="005D07A3"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  <w:t>e-mail:</w:t>
            </w:r>
            <w:r w:rsidRPr="005D07A3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15" w:history="1">
              <w:r w:rsidRPr="00E904B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stavsh5ik5@yandex.ru</w:t>
              </w:r>
            </w:hyperlink>
          </w:p>
          <w:p w:rsidR="005D07A3" w:rsidRPr="005D07A3" w:rsidRDefault="006A7BDC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BD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сайт:</w:t>
            </w:r>
            <w:r w:rsidR="00965C28">
              <w:t xml:space="preserve"> </w:t>
            </w:r>
            <w:hyperlink r:id="rId16" w:tgtFrame="_blank" w:history="1">
              <w:r w:rsidR="00965C28"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stavshk5.ucoz.net</w:t>
              </w:r>
            </w:hyperlink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5D07A3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«Средняя общеобразовательная школа № 6» при исправительном учреждении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Курский р-н, хут. Дыдымкин, ул. Тивилева, 2</w:t>
            </w:r>
          </w:p>
        </w:tc>
        <w:tc>
          <w:tcPr>
            <w:tcW w:w="2268" w:type="dxa"/>
          </w:tcPr>
          <w:p w:rsidR="005D07A3" w:rsidRPr="00CE15F8" w:rsidRDefault="005D07A3" w:rsidP="005D0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.: 89054993563, 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17" w:history="1"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/>
                </w:rPr>
                <w:t>mouvsosh2014@yandex.ru</w:t>
              </w:r>
            </w:hyperlink>
          </w:p>
          <w:p w:rsidR="005D07A3" w:rsidRPr="00CE15F8" w:rsidRDefault="006A7BDC" w:rsidP="005D0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="00965C28"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18" w:tgtFrame="_blank" w:history="1">
              <w:r w:rsidR="00965C28"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</w:rPr>
                <w:t>vschkola6.my1.ru</w:t>
              </w:r>
            </w:hyperlink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5D07A3" w:rsidRPr="005D07A3" w:rsidTr="005D07A3">
        <w:tc>
          <w:tcPr>
            <w:tcW w:w="534" w:type="dxa"/>
          </w:tcPr>
          <w:p w:rsidR="005D07A3" w:rsidRPr="005D07A3" w:rsidRDefault="005D07A3" w:rsidP="005D07A3">
            <w:pPr>
              <w:numPr>
                <w:ilvl w:val="0"/>
                <w:numId w:val="4"/>
              </w:numPr>
              <w:tabs>
                <w:tab w:val="left" w:pos="0"/>
                <w:tab w:val="left" w:pos="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409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общеобразовательное учреждение «Средняя общеобразовательная школа № 7» при исправительном учреждении</w:t>
            </w:r>
          </w:p>
        </w:tc>
        <w:tc>
          <w:tcPr>
            <w:tcW w:w="2552" w:type="dxa"/>
          </w:tcPr>
          <w:p w:rsidR="005D07A3" w:rsidRPr="005460DB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0DB">
              <w:rPr>
                <w:rFonts w:ascii="Times New Roman" w:hAnsi="Times New Roman" w:cs="Times New Roman"/>
                <w:sz w:val="24"/>
                <w:szCs w:val="24"/>
              </w:rPr>
              <w:t>Ставропольский край, Советский р-н, г. Зеленокумск, ул. Почтовая, 78</w:t>
            </w:r>
          </w:p>
        </w:tc>
        <w:tc>
          <w:tcPr>
            <w:tcW w:w="2268" w:type="dxa"/>
          </w:tcPr>
          <w:p w:rsidR="005D07A3" w:rsidRPr="00CE15F8" w:rsidRDefault="005D07A3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.:</w:t>
            </w:r>
            <w:r w:rsidRPr="008205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8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9624059932</w:t>
            </w:r>
          </w:p>
          <w:p w:rsidR="005D07A3" w:rsidRPr="008205E3" w:rsidRDefault="005D07A3" w:rsidP="005D07A3">
            <w:pPr>
              <w:spacing w:after="0" w:line="240" w:lineRule="auto"/>
              <w:jc w:val="both"/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u w:val="none"/>
                <w:lang w:val="en-US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19" w:history="1"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  <w:lang w:val="en-US"/>
                </w:rPr>
                <w:t>vermenskaya@gmail.com</w:t>
              </w:r>
            </w:hyperlink>
          </w:p>
          <w:p w:rsidR="005D07A3" w:rsidRPr="008205E3" w:rsidRDefault="006A7BDC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8205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="00965C28" w:rsidRPr="008205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5D07A3" w:rsidRPr="008205E3" w:rsidRDefault="003B2992" w:rsidP="005D07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20" w:tgtFrame="_blank" w:history="1">
              <w:r w:rsidR="00965C28" w:rsidRPr="008205E3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  <w:lang w:val="en-US"/>
                </w:rPr>
                <w:t>vou2-ik7.ucoz.ru</w:t>
              </w:r>
            </w:hyperlink>
          </w:p>
        </w:tc>
        <w:tc>
          <w:tcPr>
            <w:tcW w:w="1984" w:type="dxa"/>
          </w:tcPr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5D07A3" w:rsidRPr="005D07A3" w:rsidRDefault="005D07A3" w:rsidP="005D07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D07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</w:tbl>
    <w:p w:rsidR="009A23A5" w:rsidRPr="005D07A3" w:rsidRDefault="009A23A5" w:rsidP="005D07A3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9A23A5" w:rsidRPr="005D07A3" w:rsidRDefault="009A23A5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9A23A5" w:rsidRDefault="009A23A5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F9336D" w:rsidRPr="005D07A3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4D5350" w:rsidP="00A1428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государственных </w:t>
      </w:r>
      <w:r w:rsidR="004C77EA" w:rsidRPr="00A1428F"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организациях Ставропольского края, осуществляющих обучение детей с ограниченными возможностями здоровья по адаптированным общеобразовательным программам</w:t>
      </w: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318" w:tblpY="1"/>
        <w:tblOverlap w:val="never"/>
        <w:tblW w:w="9747" w:type="dxa"/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2552"/>
        <w:gridCol w:w="2268"/>
        <w:gridCol w:w="1984"/>
      </w:tblGrid>
      <w:tr w:rsidR="005C522C" w:rsidRPr="00CE15F8" w:rsidTr="009A23A5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Адрес учреждения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Контактные данные (телефон, </w:t>
            </w:r>
          </w:p>
          <w:p w:rsidR="009A23A5" w:rsidRPr="00CE15F8" w:rsidRDefault="009A23A5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сайт)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5D07A3" w:rsidP="004D53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357432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Железноводск,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Иноземцево,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Лесная, 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8(87932)51343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8(87932)51372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21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sc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-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kor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@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mail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22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http://www.shcool-in1.ru/index.html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ная школа-интернат № 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357000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Кочубеевский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Барсуковская,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Шевченко,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8(86550)91-2-95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8(86550)91-0-24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barsukintschool@bk.ru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23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www.barsintschool.r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lastRenderedPageBreak/>
                <w:t>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4»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356226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Грачевский район,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Базовый,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8(86540)36744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8(86540)36795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24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Bazovskaya-shkola@yandex.ru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25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http://bazovskaya-shkola.ru/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5»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356200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Шпаковский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Сенгилеевское,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 (86553) 35075, 35575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26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skoromnaja@mail.ru</w:t>
              </w:r>
            </w:hyperlink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27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http://korshkola.ru/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6»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356400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Благодарненский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Благодарный,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386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8(86549)21532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8(86549)21794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blag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gskoy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:rsidR="009A23A5" w:rsidRPr="00CE15F8" w:rsidRDefault="009A23A5" w:rsidP="009A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28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http://skola6internatblag.edusite.ru/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7»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357811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Георгиевский район,</w:t>
            </w:r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Александрийская, </w:t>
            </w:r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Первомайская, 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8(87951)75170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8(87951)75228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29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korsh7@yandex.ru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30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http://korsh7.ucoz.ru/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10»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356304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Александровский район, 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 Александровское, ул. Калинина, 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8(86557)27231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8(86557)27328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e-mail: 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1) </w:t>
            </w:r>
            <w:hyperlink r:id="rId31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alex_8_vida@mail.ru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2)</w:t>
            </w:r>
            <w:hyperlink r:id="rId32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alexinternat_10@mail.ru</w:t>
              </w:r>
            </w:hyperlink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 xml:space="preserve">: </w:t>
            </w:r>
            <w:hyperlink r:id="rId33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http://alexinternat.edusite.ru/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«Специальная (коррекционная) общеобразовательная школа-интернат 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11»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356021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Новоалександровский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ст. Григорополисская, ул. Ленина, 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(86544) 52318, 51312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e-mail: </w:t>
            </w:r>
            <w:hyperlink r:id="rId34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tatyana-kobec@yandex.ru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сайт: </w:t>
            </w:r>
            <w:hyperlink r:id="rId35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http://spetsschooi11.edusite.ru/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357380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Предгорный район,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Юца,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Ессентукская 37 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8(87961) 64712</w:t>
            </w:r>
          </w:p>
          <w:p w:rsidR="009A23A5" w:rsidRPr="00CE15F8" w:rsidRDefault="009A23A5" w:rsidP="009A23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8(87961) 65169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36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i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.golubeva@mail.ru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</w:p>
          <w:p w:rsidR="009A23A5" w:rsidRPr="00CE15F8" w:rsidRDefault="009A23A5" w:rsidP="009A23A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37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http://schkola-internat12utsa.edusite.ru/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13»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356603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Ипатовский район,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Малые Родники,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8(86542)60281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8(86542)60247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38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s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pecrodniki@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mail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39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http://m-rodniki.ru/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15»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357089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Андроповский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Каскадный,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18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8(86556)54-2-97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androp_15sp@mail.ru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40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http://www.shkola-kaskad.ru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16»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357321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Старопавловская,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 (87938) 50-2-18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 (87938) 50-2-10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41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spec-direktor@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mail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42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specshkola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16.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ucoz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17»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356530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Светлоград,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Коминтерна,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8(865-47)4-99-57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8(865-47)4-95-94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43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gskgou_svet@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mail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44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http://svet17.ucoz.ru/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18»</w:t>
            </w:r>
          </w:p>
          <w:p w:rsidR="00F9336D" w:rsidRPr="00CE15F8" w:rsidRDefault="00F9336D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357746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Кисловодск,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Линейная, 68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8(87937)2-06-26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8(87937)2-05-90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45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soshi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18@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mail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46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http://tifloschool.ru/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зенное общеобразовательное учреждение «Специальная (коррекционная) общеобразовательная школа-интернат № 19»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356100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Изобильненский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Изобильный,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Чапаева, 1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 (86545) 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23389,23490, 27856;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hyperlink r:id="rId47" w:history="1"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izobintern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19@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mail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.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сайт: </w:t>
            </w:r>
            <w:hyperlink r:id="rId48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it-IT" w:eastAsia="ru-RU"/>
                </w:rPr>
                <w:t>http://izobintern.stavedu.ru/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 №22»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357807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Ставропольский край,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Георгиевский район,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Незлобная,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Ленина, 224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8(87951)42165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8(87951)40534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49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nezkor22@yandex.ru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50" w:tgtFrame="_blank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shd w:val="clear" w:color="auto" w:fill="FFFFFF"/>
                  <w:lang w:val="en-US" w:eastAsia="ru-RU"/>
                </w:rPr>
                <w:t>http://www.nezkor22.edusite.ru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25»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356030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Красногвардейский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Красногвардейское,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Есенина, 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8-865-41-2-50-71</w:t>
            </w:r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8-906-413-02-37</w:t>
            </w:r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 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51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kspecint@yandex.ru</w:t>
              </w:r>
            </w:hyperlink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52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http://www.26313-543krasnogvar.edusite.ru/p1aa1.html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26»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357302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Минераловодский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Новотерский,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(87922)71861, 71355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e -mail: </w:t>
            </w:r>
            <w:hyperlink r:id="rId53" w:history="1">
              <w:r w:rsidRPr="00CE15F8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internat26@yandex.ru</w:t>
              </w:r>
            </w:hyperlink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8205E3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8205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hyperlink r:id="rId54" w:history="1">
              <w:r w:rsidRPr="00CE15F8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http</w:t>
              </w:r>
              <w:r w:rsidRPr="008205E3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://</w:t>
              </w:r>
              <w:r w:rsidRPr="00CE15F8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www</w:t>
              </w:r>
              <w:r w:rsidRPr="008205E3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.</w:t>
              </w:r>
              <w:r w:rsidRPr="00CE15F8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specshkola</w:t>
              </w:r>
              <w:r w:rsidRPr="008205E3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26.</w:t>
              </w:r>
              <w:r w:rsidRPr="00CE15F8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ru</w:t>
              </w:r>
              <w:r w:rsidRPr="008205E3">
                <w:rPr>
                  <w:rStyle w:val="a3"/>
                  <w:rFonts w:ascii="Times New Roman" w:hAnsi="Times New Roman" w:cs="Times New Roman"/>
                  <w:bCs/>
                  <w:color w:val="000000"/>
                  <w:sz w:val="24"/>
                  <w:szCs w:val="24"/>
                  <w:lang w:val="en-US" w:eastAsia="ru-RU"/>
                </w:rPr>
                <w:t>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27»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357528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Пятигорск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Школьная, 47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8(8793)97-60-47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8(8793)39-87-82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55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schoolkmv@mail.ru</w:t>
              </w:r>
            </w:hyperlink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56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http://www.schoolkmv.ru/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 казенное общеобразовательное учреждение «Специальная (коррекционная) общеобразовательная школа-интернат №29»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357800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Георгиевск,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Володарского, 120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ind w:right="-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(87951) 2-87-88, (87951) 2-32-71,</w:t>
            </w:r>
          </w:p>
          <w:p w:rsidR="009A23A5" w:rsidRPr="00CE15F8" w:rsidRDefault="009A23A5" w:rsidP="009A23A5">
            <w:pPr>
              <w:spacing w:after="0" w:line="240" w:lineRule="auto"/>
              <w:ind w:right="-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(87951) 2-21-58 </w:t>
            </w:r>
          </w:p>
          <w:p w:rsidR="009A23A5" w:rsidRPr="00CE15F8" w:rsidRDefault="009A23A5" w:rsidP="009A23A5">
            <w:pPr>
              <w:spacing w:after="0" w:line="240" w:lineRule="auto"/>
              <w:ind w:right="-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internat2007 @mail.ru  </w:t>
            </w:r>
          </w:p>
          <w:p w:rsidR="009A23A5" w:rsidRPr="00CE15F8" w:rsidRDefault="009A23A5" w:rsidP="009A23A5">
            <w:pPr>
              <w:spacing w:after="0" w:line="240" w:lineRule="auto"/>
              <w:ind w:right="-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hyperlink r:id="rId57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http://www.internat29geo.ru/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Государственное казенное общеобразовательное учреждение «Специальная (коррекционная) 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общеобразовательная школа № 33 города Ставрополя»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8205E3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3550</w:t>
            </w:r>
            <w:r w:rsidRPr="008205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Ставрополь,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Маяковского, 16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8(8652)260641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8(8652)260996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58" w:history="1"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GB" w:eastAsia="ru-RU"/>
                </w:rPr>
                <w:t>shkola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.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GB" w:eastAsia="ru-RU"/>
                </w:rPr>
                <w:t>special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33@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GB" w:eastAsia="ru-RU"/>
                </w:rPr>
                <w:t>yandex</w:t>
              </w:r>
              <w:r w:rsidRPr="00CE15F8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lang w:val="en-US" w:eastAsia="ru-RU"/>
                </w:rPr>
                <w:t>.ru</w:t>
              </w:r>
            </w:hyperlink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59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special33.ru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общеобразовательная школа-интернат № 36 города Ставрополя»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355035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Ставрополь,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пр. Октябрьской революции, 24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8(8652)263362, 261188,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8(8652)260946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60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sch_internat36@mail.ru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    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61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http://stavsch36.ru/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школа-интернат № 9 для детей-сирот и детей, оставшихся без попечения родителей, с ограниченными возможностями здоровья»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356353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Новоселицкий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 Падинское,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Подгорная, 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 (865 48) 2-86-25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 (865 48) 2-86-11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 (865 48) 2-86-38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e-mail: </w:t>
            </w:r>
            <w:hyperlink r:id="rId62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padinskoesh-in9@mail.ru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сайт: </w:t>
            </w:r>
            <w:hyperlink r:id="rId63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http://padinskoe9.edusite.ru/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для детей-сирот и детей, оставшихся без попечения родителей с ограниченными возможностями здоровья «Специальная (коррекционная) школа-интернат №14»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357902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Петровский район,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Константиновское,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пл. Свободы, 35</w:t>
            </w:r>
          </w:p>
          <w:p w:rsidR="009A23A5" w:rsidRPr="00CE15F8" w:rsidRDefault="009A23A5" w:rsidP="009A23A5">
            <w:pPr>
              <w:tabs>
                <w:tab w:val="left" w:pos="26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8(865 47)62 238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8(86547)62237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64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kh14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@yandex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l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.</w:t>
              </w:r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65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http://kh14.ru/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казенное общеобразовательное учреждение «Специальная (коррекционная) школа-интернат № 23 для детей-сирот и детей, оставшихся без попечения родителей, с ограниченными возможностями здоровья»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357110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Ставропольский край,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 Невинномысск,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Луначарского, 149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8-(865-54)-6-46-05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8-(865-54)-5-84-15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e-mail: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hyperlink r:id="rId66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GB" w:eastAsia="ru-RU"/>
                </w:rPr>
                <w:t>internat23@list.ru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сайт</w:t>
            </w:r>
            <w:r w:rsidRPr="00CE15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:</w:t>
            </w: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hyperlink r:id="rId67" w:history="1">
              <w:r w:rsidRPr="00CE15F8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  <w:lang w:val="en-US" w:eastAsia="ru-RU"/>
                </w:rPr>
                <w:t>www.nevinternat23.ru</w:t>
              </w:r>
            </w:hyperlink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  <w:tr w:rsidR="005C522C" w:rsidRPr="00CE15F8" w:rsidTr="009A23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tabs>
                <w:tab w:val="left" w:pos="0"/>
                <w:tab w:val="left" w:pos="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Государственное казенное общеобразовательное оздорови</w:t>
            </w: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тельное учреждение для детей, нуждающихся в длительном лечении, «Санаторная школа-интернат №21»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356133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Ставропольский край, Изобильненский рай</w:t>
            </w: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он, с. Подлужное, ул. Интернациональная, 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8(86545)77766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8(86545)77713</w:t>
            </w:r>
          </w:p>
          <w:p w:rsidR="009A23A5" w:rsidRPr="00CE15F8" w:rsidRDefault="009A23A5" w:rsidP="009A23A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E15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e-mail:</w:t>
            </w: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hyperlink r:id="rId68" w:history="1">
              <w:r w:rsidRPr="00CE15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val="en-GB"/>
                </w:rPr>
                <w:t>p</w:t>
              </w:r>
              <w:r w:rsidRPr="00CE15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val="en-US"/>
                </w:rPr>
                <w:t>.internat.21@</w:t>
              </w:r>
              <w:r w:rsidRPr="00CE15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val="en-GB"/>
                </w:rPr>
                <w:t>mail</w:t>
              </w:r>
              <w:r w:rsidRPr="00CE15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val="en-US"/>
                </w:rPr>
                <w:t>.</w:t>
              </w:r>
              <w:r w:rsidRPr="00CE15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val="en-GB"/>
                </w:rPr>
                <w:t>ru</w:t>
              </w:r>
            </w:hyperlink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9A23A5" w:rsidRPr="00CE15F8" w:rsidRDefault="009A23A5" w:rsidP="009A23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15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сайт:</w:t>
            </w:r>
            <w:r w:rsidRPr="00CE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9" w:history="1">
              <w:r w:rsidRPr="00CE15F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</w:rPr>
                <w:t>http://gkoou.jimdo.com/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Понедельник –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09.00 до 18.00;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перерыв: </w:t>
            </w:r>
          </w:p>
          <w:p w:rsidR="009A23A5" w:rsidRPr="00CE15F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5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13.00 до 14.00</w:t>
            </w:r>
          </w:p>
        </w:tc>
      </w:tr>
    </w:tbl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о государственных образовательных организациях, реализующие дополнительные общеобразовательные программы</w:t>
      </w:r>
    </w:p>
    <w:p w:rsidR="004C77EA" w:rsidRPr="00922DDC" w:rsidRDefault="004C77EA" w:rsidP="00A1428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46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2660"/>
        <w:gridCol w:w="1417"/>
        <w:gridCol w:w="993"/>
        <w:gridCol w:w="1417"/>
        <w:gridCol w:w="2410"/>
      </w:tblGrid>
      <w:tr w:rsidR="004C77EA" w:rsidRPr="004D53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4C77EA" w:rsidRPr="004D53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дополнительного образования «Краевой центр экологии, туризма и краеведения»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355004,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Ставрополь, 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Лермонтова, 148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8-8652-23-13-96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mail@ecoturcentr.ru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4C77EA" w:rsidRPr="004D5350">
        <w:trPr>
          <w:trHeight w:val="7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дополнительного образования «Краевая детско-юношеская спортивная школа (комплексная)»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355029,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Ставрополь,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Осетинская, 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8-8652-71-36-01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sportshkola26@mail.ru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7EA" w:rsidRPr="004D5350">
        <w:trPr>
          <w:trHeight w:val="1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0938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дополнительного образования «Краевой Центр развития творчества детей и юношества им. Ю.А. Гагарина»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355008,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Ставрополь,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Комсомольская,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8-8652-26-64-72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mta_stav@mail.ru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08.00 до 21.00</w:t>
            </w:r>
          </w:p>
        </w:tc>
      </w:tr>
      <w:tr w:rsidR="004C77EA" w:rsidRPr="004D53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дополнительного образования «Центр для одаренных детей «Поиск»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355029,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Ставрополь,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Мира, 460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8-8652-35-70-55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info@stavpoisk.ru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:rsidR="004C77EA" w:rsidRPr="004D5350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08.30 до 17.00</w:t>
            </w:r>
          </w:p>
        </w:tc>
      </w:tr>
    </w:tbl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B611B1" w:rsidRDefault="00B611B1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B611B1" w:rsidRDefault="00B611B1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B611B1" w:rsidRDefault="00B611B1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B611B1" w:rsidRDefault="00B611B1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о государственном казенном </w:t>
      </w:r>
      <w:r w:rsidR="000938DC" w:rsidRPr="000938DC">
        <w:rPr>
          <w:rFonts w:ascii="Times New Roman" w:eastAsia="Times New Roman" w:hAnsi="Times New Roman" w:cs="Times New Roman"/>
          <w:sz w:val="28"/>
          <w:szCs w:val="28"/>
        </w:rPr>
        <w:t>специально</w:t>
      </w:r>
      <w:r w:rsidR="000938D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38DC" w:rsidRPr="000938DC">
        <w:rPr>
          <w:rFonts w:ascii="Times New Roman" w:eastAsia="Times New Roman" w:hAnsi="Times New Roman" w:cs="Times New Roman"/>
          <w:sz w:val="28"/>
          <w:szCs w:val="28"/>
        </w:rPr>
        <w:t xml:space="preserve"> учебно-воспитательно</w:t>
      </w:r>
      <w:r w:rsidR="000938D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938DC" w:rsidRPr="000938DC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0938D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938DC" w:rsidRPr="000938DC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с девиантным (общественно опасным) поведением «Горнозаводская специальная общеобразовательная школа закрытого типа»</w:t>
      </w: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9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2341"/>
        <w:gridCol w:w="1949"/>
        <w:gridCol w:w="1275"/>
        <w:gridCol w:w="1417"/>
        <w:gridCol w:w="1842"/>
      </w:tblGrid>
      <w:tr w:rsidR="004C77EA" w:rsidRPr="00A1428F" w:rsidTr="009A23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9A23A5" w:rsidRPr="00A1428F" w:rsidTr="009A23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казенное специальное учебно-воспитательное учреждение для обучающихся с девиантным (общественно опасным) поведением «Горнозаводская специальная общеобразовательная школа закрытого типа»</w:t>
            </w:r>
          </w:p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357312,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Кировский район,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 Горнозаводское, пер. Кооперативный,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8-879-38-65-3-22;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8-928-824-20-47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specshcool@rambler.ru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</w:tbl>
    <w:p w:rsidR="009A23A5" w:rsidRDefault="009A23A5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ИНФОРМАЦИЯ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о  государственном казенном общеобразовательном учреждении «Казачий кадетский корпус» </w:t>
      </w: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2660"/>
        <w:gridCol w:w="1417"/>
        <w:gridCol w:w="993"/>
        <w:gridCol w:w="1417"/>
        <w:gridCol w:w="2410"/>
      </w:tblGrid>
      <w:tr w:rsidR="004C77EA" w:rsidRPr="009A23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7EA" w:rsidRPr="009A23A5" w:rsidRDefault="004C77EA" w:rsidP="00A14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9A23A5" w:rsidRPr="009A23A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казенное общеобразовательное учреждение «Казачий кадетский корпус»</w:t>
            </w:r>
          </w:p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356805,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Буденновский р-н,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Буденновск,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Прикумская, 60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8-865-59-3-70-73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gokukkk2013@yandex.ru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</w:tbl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F9336D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</w:t>
      </w:r>
    </w:p>
    <w:p w:rsidR="00F9336D" w:rsidRPr="00A1428F" w:rsidRDefault="00F9336D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о государственных профессиональных образовательных организациях </w:t>
      </w:r>
    </w:p>
    <w:p w:rsidR="004C77EA" w:rsidRPr="00A1428F" w:rsidRDefault="004C77EA" w:rsidP="00A14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83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2350"/>
        <w:gridCol w:w="1632"/>
        <w:gridCol w:w="1276"/>
        <w:gridCol w:w="1285"/>
        <w:gridCol w:w="1134"/>
        <w:gridCol w:w="1438"/>
      </w:tblGrid>
      <w:tr w:rsidR="004C77EA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77EA" w:rsidRPr="00A22708" w:rsidRDefault="004C77EA" w:rsidP="00AE0822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77EA" w:rsidRPr="00A22708" w:rsidRDefault="004C77EA" w:rsidP="000938DC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Наименование профессионального образовательного учреждения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77EA" w:rsidRPr="00A22708" w:rsidRDefault="004C77EA" w:rsidP="000938D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77EA" w:rsidRPr="00A22708" w:rsidRDefault="004C77EA" w:rsidP="000938D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Справочный телефон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77EA" w:rsidRPr="00A22708" w:rsidRDefault="004C77EA" w:rsidP="000938D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Адрес </w:t>
            </w:r>
          </w:p>
          <w:p w:rsidR="004C77EA" w:rsidRPr="00A22708" w:rsidRDefault="004C77EA" w:rsidP="000938D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официального </w:t>
            </w:r>
          </w:p>
          <w:p w:rsidR="004C77EA" w:rsidRPr="00A22708" w:rsidRDefault="004C77EA" w:rsidP="000938D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сайта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77EA" w:rsidRPr="00A22708" w:rsidRDefault="004C77EA" w:rsidP="000938DC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Адрес </w:t>
            </w:r>
          </w:p>
          <w:p w:rsidR="004C77EA" w:rsidRPr="00A22708" w:rsidRDefault="004C77EA" w:rsidP="000938DC">
            <w:pPr>
              <w:spacing w:after="0" w:line="240" w:lineRule="exact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77EA" w:rsidRPr="00A22708" w:rsidRDefault="004C77EA" w:rsidP="000938D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Режим </w:t>
            </w:r>
          </w:p>
          <w:p w:rsidR="004C77EA" w:rsidRPr="00A22708" w:rsidRDefault="004C77EA" w:rsidP="000938DC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«Ипатовский многопрофильный техникум»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356630, Ставропольский край, г. Ипатово, ул. Орджоникидзе, 116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(86542)</w:t>
            </w:r>
          </w:p>
          <w:p w:rsidR="009A23A5" w:rsidRPr="00A22708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  <w:t>2-15-56</w:t>
            </w:r>
          </w:p>
          <w:p w:rsidR="009A23A5" w:rsidRPr="00A22708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27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http://ипатовоимт.рф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hyperlink r:id="rId70" w:history="1">
              <w:r w:rsidR="009A23A5" w:rsidRPr="00A227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ipl28@list.ru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4D5350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«Зеленокумский многопрофильный техникум»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357914, Ставропольский край, г. Зеленокумск,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Кочубея, 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(86552)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3-49-20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http://39pu.ru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39pu</w:t>
              </w:r>
            </w:hyperlink>
            <w:hyperlink r:id="rId72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@bk.ru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«Агро-технический техникум» с. Дивное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356700, Ставропольский край, Апанасенковский р-он, с. Дивное, ул. Вокзальная, 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(86555)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5-20-00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http://atdivnoe.edusite.ru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divpu46@rambler.ru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«Новопавловский многопрофильный техникум»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357300, Ставропольский край, г. Новопавловск, ул. Садовая, 109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(87938)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4-21-41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http://gbpou-nmt.ru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npavl-pu48@ mail.ru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«Многопрофильный техникум им. казачьего генерала С.С. Николаева»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356240, Ставропольский край, г. Михайловск,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Ленина, 152 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(86553)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5-13-63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www.pln.ucoz.ru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kazak-mih@yandex.ru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«Александровский сельскохозяйственный колледж»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356304, Ставропольский край, с. Алексан</w:t>
            </w: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дровское, ул. Энгельса, 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(86557)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9-13-84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http://www.асхк.ru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acxk@acxk.ru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09.00 до </w:t>
            </w: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18.00;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«Благодарненский агротехнический техникум»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356420, Ставропольский край, г. Благодарный,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ул. Первомайская, 22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(86549)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5-22-74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8205E3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205E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http:// spo-bat.edusite.ru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agroliceybl.ru@list.ru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«Георгиевский колледж»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357827, Ставропольский край, г. Георгиевск,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Калинина, 152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(87951)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6-30-95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http://www.fgou-gk.ru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fgou-gk@serdi.ru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ГБПОУ «Георгиевский техникум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механизации, автоматизации и управления»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357827, Ставропольский край, г. Георгиевск,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Калинина, 111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(87951)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6-17-62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https://гео-тех.рф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geo</w:t>
              </w:r>
            </w:hyperlink>
            <w:r w:rsidR="009A23A5"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-teh@mail.ru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«Георгиевский региональный колледж «Интеграл»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357827, Ставропольский край, г. Георгиевск,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Быкова-Дружбы, 2/29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(87951)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6-35-70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http://integral-geo.ru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integral_geo@mail.ru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«Государственный агротехнический колледж», с. Московское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356135, Ставропольский край, Изобильненский район, с. Московское,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Полушина, 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(86545)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6-63-85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http://gosagrokolleg.ucoz.ru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gak15@yandex.ru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«Григорополисский сельскохозяйственный техникум им. атамана М.И. Платова»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356020, Ставропольский край, ст. Григорополисская, ул. Ленина,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(86544)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5-22-99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www.gs-ht.com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gshtd@mail.ru</w:t>
              </w:r>
            </w:hyperlink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«Железноводский художественно-строи-тельный техникум»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357432, Ставропольский край, п. Иноземцево,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Пушкина,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(87932)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5-72-29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http://www.jxst.ru</w:t>
              </w:r>
            </w:hyperlink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ipxl5@yandex.ru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«Кисловодский государственный многопрофильный техникум»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357700, Ставропольский край, г. Кисловодск,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Челюскинцев,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(87937)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7-48-09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http://www.kgmt.ru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info@kgmt.ru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9A23A5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«Курсавский региональный колледж «Интеграл»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357070, Ставропольский край, Андроповский р-н, с. Курсавка, ул. Титова, 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(86556)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6-39-82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http://krk-integral.ru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kurs_integrall@mail.ru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9A23A5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«Лермонтовский региональный многопрофильный колледж»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357340, Ставропольский край, г. Лермонтов,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Комсомольская,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(87935)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3-14-92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http://lrmk.ru/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college-lermon@mail.ru</w:t>
              </w:r>
            </w:hyperlink>
            <w:hyperlink r:id="rId81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«Минераловодский колледж железнодорожного транспорта»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357202, Ставропольский край, г. Минеральные Воды, ул. Ленина 27а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(87922)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5-55-32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http://мкжт.рф/</w:t>
              </w:r>
            </w:hyperlink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kharatjan@mail.ru</w:t>
              </w:r>
            </w:hyperlink>
            <w:r w:rsidR="009A23A5"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«Минераловодский региональный многопрофильный колледж»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357200, Ставропольский край, г. Минеральные Воды, ул. Анджиевского,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(87922)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6-39-52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http://mrmk-college.ru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mrmk6@rambler.ru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  <w:p w:rsidR="00F9336D" w:rsidRPr="009A23A5" w:rsidRDefault="00F9336D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«Невинномысский индустриальный колледж»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357112, Ставропольский край, г. Невинномысск, ул. Менделеева, 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(86554)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7-91-99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http://www.nik-spo.ru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barhat5@mail.ru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«Невинномысский энергетический техникум»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357114, Ставропольский край, г. Невинномысск,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бульвар Мира,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(86554)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7-11-98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http://nevenergotehnikum.ru/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gounet@mail.ru</w:t>
              </w:r>
            </w:hyperlink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«Нефтекумский региональный политехнический колледж»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357980, Ставропольский край, г. Нефтекумск,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50 лет Пионерии,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(86558)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3-32-02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6" w:tgtFrame="_blank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http://nrpk.info</w:t>
              </w:r>
            </w:hyperlink>
          </w:p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nrpk@mail.ru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«Новотроицкий сельскохозяйственный техникум»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356100, Ставропольский край, Изобильненский район, ст. Новотроицкая, ул. Октябрьская, 246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(86545)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4-41-73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http://nsht.ucoz.org/</w:t>
              </w:r>
            </w:hyperlink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pu36@inbox.ru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C668C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СПО «Прасковейский агротехнический техникум»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356818, Ставропольский край, с. Прасковея-1,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 Сельхозтехникума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(86559)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67-6-06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http://www.vintexnikum.narod.ru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praskoveya_texn@mail.ru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«Пятигорский техникум торговли, технологий и сервиса»</w:t>
            </w:r>
          </w:p>
        </w:tc>
        <w:tc>
          <w:tcPr>
            <w:tcW w:w="1632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357502, Ставропольский край, г. Пятигорск,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Университетская, 41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(8793)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33-35-36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http://www.ptet.ru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0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ptet@mail.ru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«Ставропольский регио</w:t>
            </w: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нальный многопрофильный колледж»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355044, г. Ставрополь, </w:t>
            </w: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пр. Юности,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(8652)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39-21-10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http://www.rmk.stav</w:t>
            </w: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edu.ru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1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rmk-stv@mai</w:t>
              </w:r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l.ru</w:t>
              </w:r>
            </w:hyperlink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«Буденновский политехнический колледж», г. Буденновск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356809, Ставропольский край, г. Буденновск, микрорайон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(86559)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3-40-46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http://www.rpk_49.chat.ru</w:t>
              </w:r>
            </w:hyperlink>
            <w:r w:rsidR="009A23A5"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rpk</w:t>
            </w:r>
            <w:hyperlink r:id="rId92" w:history="1">
              <w:r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49@mail.ru</w:t>
              </w:r>
            </w:hyperlink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«Светлоградский педагогический колледж»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tabs>
                <w:tab w:val="left" w:pos="360"/>
                <w:tab w:val="left" w:pos="12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356530, Ставропольский край, г. Светлоград, </w:t>
            </w:r>
          </w:p>
          <w:p w:rsidR="009A23A5" w:rsidRPr="009A23A5" w:rsidRDefault="009A23A5" w:rsidP="009A23A5">
            <w:pPr>
              <w:tabs>
                <w:tab w:val="left" w:pos="360"/>
                <w:tab w:val="left" w:pos="12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Кузнечная, 285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(86547)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4-10-69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8205E3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205E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http://www. svetlograd.kov-obr.ru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svet_ped@mail.ru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«Светлоградский региональный сельскохозяйственный колледж»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356531, Ставропольский край, г. Светлоград,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Транспортная, 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(86547)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4-51-39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http://svetrsk26.spb.ru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hyperlink r:id="rId93" w:history="1">
              <w:r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rsk@mail</w:t>
              </w:r>
            </w:hyperlink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A22708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«Ставропольский государственный политехнический колледж»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355001, г. Ставрополь,</w:t>
            </w:r>
          </w:p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Октябрьская, 164а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(8652)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38-28-04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http://stavsgpk.rustavsgpk.ucoz.ru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info@stavsgpk.ru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«Ставропольский колледж сервисных технологий и коммерции»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355012, г. Ставрополь, ул. Ленина, 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(8652)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29-36-22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http://skstik.ru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4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pl50@inbox.ru</w:t>
              </w:r>
            </w:hyperlink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9A23A5" w:rsidRPr="00A1428F" w:rsidTr="00F9336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A22708" w:rsidRDefault="009A23A5" w:rsidP="009A23A5">
            <w:pPr>
              <w:numPr>
                <w:ilvl w:val="0"/>
                <w:numId w:val="3"/>
              </w:numPr>
              <w:snapToGri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ГБПОУ «Ставропольский строительный техникум»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355035, г. Ставрополь, </w:t>
            </w:r>
          </w:p>
          <w:p w:rsidR="009A23A5" w:rsidRPr="009A23A5" w:rsidRDefault="009A23A5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ул. Комсомольская,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5" w:rsidRPr="009A23A5" w:rsidRDefault="009A23A5" w:rsidP="009A23A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(8652)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26-26-41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http://ставстройтех.рф/</w:t>
              </w:r>
            </w:hyperlink>
          </w:p>
          <w:p w:rsidR="009A23A5" w:rsidRPr="009A23A5" w:rsidRDefault="009A23A5" w:rsidP="009A2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3B2992" w:rsidP="009A23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6" w:history="1">
              <w:r w:rsidR="009A23A5" w:rsidRPr="009A23A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technicum@mail.ru</w:t>
              </w:r>
            </w:hyperlink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Понедельник –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перерыв: </w:t>
            </w:r>
          </w:p>
          <w:p w:rsidR="009A23A5" w:rsidRPr="009A23A5" w:rsidRDefault="009A23A5" w:rsidP="009A23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23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</w:tbl>
    <w:p w:rsidR="005C522C" w:rsidRDefault="005C522C" w:rsidP="00A1428F">
      <w:pPr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4C77EA" w:rsidRDefault="004C77EA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11B1"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  <w:r w:rsidRPr="00B611B1">
        <w:rPr>
          <w:rFonts w:ascii="Times New Roman" w:hAnsi="Times New Roman" w:cs="Times New Roman"/>
          <w:sz w:val="28"/>
          <w:szCs w:val="28"/>
          <w:lang w:eastAsia="ru-RU"/>
        </w:rPr>
        <w:t xml:space="preserve">о государственных общеобразовательных организациях </w:t>
      </w: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74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"/>
        <w:gridCol w:w="578"/>
        <w:gridCol w:w="2551"/>
        <w:gridCol w:w="2127"/>
        <w:gridCol w:w="2268"/>
        <w:gridCol w:w="1701"/>
      </w:tblGrid>
      <w:tr w:rsidR="00B611B1" w:rsidRPr="00B611B1" w:rsidTr="00B611B1">
        <w:trPr>
          <w:tblHeader/>
        </w:trPr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27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учреждения</w:t>
            </w:r>
          </w:p>
        </w:tc>
        <w:tc>
          <w:tcPr>
            <w:tcW w:w="2268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Контактные данные (телефон,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e-mail, сайт)</w:t>
            </w:r>
          </w:p>
        </w:tc>
        <w:tc>
          <w:tcPr>
            <w:tcW w:w="170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B611B1" w:rsidRPr="00B611B1" w:rsidTr="00B611B1"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8" w:type="dxa"/>
            <w:tcBorders>
              <w:left w:val="single" w:sz="4" w:space="0" w:color="auto"/>
            </w:tcBorders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общеобразовательное учреждение Ставропольского края «Средняя общеобразовательная школа №3»</w:t>
            </w:r>
          </w:p>
        </w:tc>
        <w:tc>
          <w:tcPr>
            <w:tcW w:w="2127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57374, Ставропольский край, Предгорный р-н, п. Мирный, ул. Шоссейная, д. 17</w:t>
            </w:r>
          </w:p>
        </w:tc>
        <w:tc>
          <w:tcPr>
            <w:tcW w:w="2268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e-mail: mir3sk@mail.ru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: 8 (87961) 6-95-33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сайт: http://mirnaya3sk.ru</w:t>
            </w:r>
          </w:p>
        </w:tc>
        <w:tc>
          <w:tcPr>
            <w:tcW w:w="170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14.00».</w:t>
            </w:r>
          </w:p>
        </w:tc>
      </w:tr>
    </w:tbl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611B1">
        <w:rPr>
          <w:rFonts w:ascii="Times New Roman" w:hAnsi="Times New Roman" w:cs="Times New Roman"/>
          <w:sz w:val="28"/>
          <w:szCs w:val="28"/>
          <w:lang w:eastAsia="ru-RU"/>
        </w:rPr>
        <w:t>ИНФОРМАЦИЯ</w:t>
      </w: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  <w:r w:rsidRPr="00B611B1">
        <w:rPr>
          <w:rFonts w:ascii="Times New Roman" w:hAnsi="Times New Roman" w:cs="Times New Roman"/>
          <w:sz w:val="28"/>
          <w:szCs w:val="28"/>
          <w:lang w:eastAsia="ru-RU"/>
        </w:rPr>
        <w:t>о государственных образовательных организациях высшего образования</w:t>
      </w:r>
    </w:p>
    <w:p w:rsidR="00B611B1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74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300"/>
        <w:gridCol w:w="2552"/>
        <w:gridCol w:w="2268"/>
        <w:gridCol w:w="1701"/>
      </w:tblGrid>
      <w:tr w:rsidR="00B611B1" w:rsidRPr="00B611B1" w:rsidTr="0064555D">
        <w:trPr>
          <w:tblHeader/>
        </w:trPr>
        <w:tc>
          <w:tcPr>
            <w:tcW w:w="534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00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552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учреждения</w:t>
            </w:r>
          </w:p>
        </w:tc>
        <w:tc>
          <w:tcPr>
            <w:tcW w:w="2268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Контактные данные (телефон,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e-mail, сайт)</w:t>
            </w:r>
          </w:p>
        </w:tc>
        <w:tc>
          <w:tcPr>
            <w:tcW w:w="170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Режим работы</w:t>
            </w:r>
          </w:p>
        </w:tc>
      </w:tr>
      <w:tr w:rsidR="00B611B1" w:rsidRPr="00B611B1" w:rsidTr="0064555D">
        <w:tc>
          <w:tcPr>
            <w:tcW w:w="534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00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образовательное учреждение высшего образования «Ставропольский государственный педагогический институт»</w:t>
            </w:r>
          </w:p>
        </w:tc>
        <w:tc>
          <w:tcPr>
            <w:tcW w:w="2552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355029, Ставропольский край, г. Ставрополь, ул. Ленина 417-А</w:t>
            </w:r>
          </w:p>
        </w:tc>
        <w:tc>
          <w:tcPr>
            <w:tcW w:w="2268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97" w:history="1">
              <w:r w:rsidRPr="00B611B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 w:eastAsia="ru-RU"/>
                </w:rPr>
                <w:t>mail@sspi.ru</w:t>
              </w:r>
            </w:hyperlink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: 8(8652)56-08-26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сайт: 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sspi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170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</w:t>
            </w:r>
          </w:p>
        </w:tc>
      </w:tr>
      <w:tr w:rsidR="00B611B1" w:rsidRPr="00B611B1" w:rsidTr="0064555D">
        <w:tc>
          <w:tcPr>
            <w:tcW w:w="534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0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образовательное учреждение высшего образования «Невинномысский государственный гуманитарно-технический институт»</w:t>
            </w:r>
          </w:p>
        </w:tc>
        <w:tc>
          <w:tcPr>
            <w:tcW w:w="2552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357108, Российская Федерация, Ставропольский край, г. Невинномысск, бульвар Мира, 17</w:t>
            </w:r>
          </w:p>
        </w:tc>
        <w:tc>
          <w:tcPr>
            <w:tcW w:w="2268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e-mail: info@nggti.ru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: (86554) 7-12-71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сайт:  </w:t>
            </w:r>
            <w:r w:rsidRPr="00B611B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http://нггти.рф/</w:t>
            </w:r>
          </w:p>
        </w:tc>
        <w:tc>
          <w:tcPr>
            <w:tcW w:w="1701" w:type="dxa"/>
          </w:tcPr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09.00 до 18.00;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перерыв: </w:t>
            </w:r>
          </w:p>
          <w:p w:rsidR="00B611B1" w:rsidRPr="00B611B1" w:rsidRDefault="00B611B1" w:rsidP="00B611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611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13.00 до 14.00».</w:t>
            </w:r>
          </w:p>
        </w:tc>
      </w:tr>
    </w:tbl>
    <w:p w:rsidR="00B611B1" w:rsidRPr="00B611B1" w:rsidRDefault="00B611B1" w:rsidP="00B611B1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611B1" w:rsidRPr="00F9336D" w:rsidRDefault="00B611B1" w:rsidP="00F9336D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B611B1" w:rsidRPr="00F9336D" w:rsidSect="00FB4AC7">
      <w:headerReference w:type="default" r:id="rId98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992" w:rsidRDefault="003B2992" w:rsidP="00FB4AC7">
      <w:pPr>
        <w:spacing w:after="0" w:line="240" w:lineRule="auto"/>
      </w:pPr>
      <w:r>
        <w:separator/>
      </w:r>
    </w:p>
  </w:endnote>
  <w:endnote w:type="continuationSeparator" w:id="0">
    <w:p w:rsidR="003B2992" w:rsidRDefault="003B2992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992" w:rsidRDefault="003B2992" w:rsidP="00FB4AC7">
      <w:pPr>
        <w:spacing w:after="0" w:line="240" w:lineRule="auto"/>
      </w:pPr>
      <w:r>
        <w:separator/>
      </w:r>
    </w:p>
  </w:footnote>
  <w:footnote w:type="continuationSeparator" w:id="0">
    <w:p w:rsidR="003B2992" w:rsidRDefault="003B2992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48" w:rsidRDefault="0034584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611B1">
      <w:rPr>
        <w:noProof/>
      </w:rPr>
      <w:t>13</w:t>
    </w:r>
    <w:r>
      <w:fldChar w:fldCharType="end"/>
    </w:r>
  </w:p>
  <w:p w:rsidR="00345848" w:rsidRPr="00FB4AC7" w:rsidRDefault="00345848" w:rsidP="00FB4A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B4"/>
    <w:rsid w:val="00006798"/>
    <w:rsid w:val="00010D2A"/>
    <w:rsid w:val="000169B9"/>
    <w:rsid w:val="0002225E"/>
    <w:rsid w:val="0004176C"/>
    <w:rsid w:val="00045537"/>
    <w:rsid w:val="0007225B"/>
    <w:rsid w:val="00074C0F"/>
    <w:rsid w:val="0007750C"/>
    <w:rsid w:val="0008066E"/>
    <w:rsid w:val="0008468C"/>
    <w:rsid w:val="0008504B"/>
    <w:rsid w:val="000938DC"/>
    <w:rsid w:val="000A4914"/>
    <w:rsid w:val="000B106B"/>
    <w:rsid w:val="000B70DC"/>
    <w:rsid w:val="000D4284"/>
    <w:rsid w:val="000E0BEF"/>
    <w:rsid w:val="000E29D9"/>
    <w:rsid w:val="000F0516"/>
    <w:rsid w:val="000F651E"/>
    <w:rsid w:val="001101D5"/>
    <w:rsid w:val="00122A7D"/>
    <w:rsid w:val="0012324D"/>
    <w:rsid w:val="001352DD"/>
    <w:rsid w:val="00137A4D"/>
    <w:rsid w:val="00141BE5"/>
    <w:rsid w:val="0016630A"/>
    <w:rsid w:val="0017098F"/>
    <w:rsid w:val="00172767"/>
    <w:rsid w:val="00180639"/>
    <w:rsid w:val="00182FCF"/>
    <w:rsid w:val="0019570C"/>
    <w:rsid w:val="001A1621"/>
    <w:rsid w:val="001A64EB"/>
    <w:rsid w:val="001A7511"/>
    <w:rsid w:val="001B13D5"/>
    <w:rsid w:val="001C3D7B"/>
    <w:rsid w:val="001C606D"/>
    <w:rsid w:val="001D0D6A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4A49"/>
    <w:rsid w:val="00205C75"/>
    <w:rsid w:val="00206906"/>
    <w:rsid w:val="00211776"/>
    <w:rsid w:val="002124BF"/>
    <w:rsid w:val="00220D44"/>
    <w:rsid w:val="00234C18"/>
    <w:rsid w:val="002506F2"/>
    <w:rsid w:val="002518C2"/>
    <w:rsid w:val="002548D1"/>
    <w:rsid w:val="00285635"/>
    <w:rsid w:val="002947D6"/>
    <w:rsid w:val="00294CD4"/>
    <w:rsid w:val="0029789C"/>
    <w:rsid w:val="002A68FD"/>
    <w:rsid w:val="002B7C4B"/>
    <w:rsid w:val="002C036B"/>
    <w:rsid w:val="002C1FF5"/>
    <w:rsid w:val="002D65B5"/>
    <w:rsid w:val="002F07C3"/>
    <w:rsid w:val="002F602B"/>
    <w:rsid w:val="00301E2D"/>
    <w:rsid w:val="00304B2B"/>
    <w:rsid w:val="0031272B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83DDE"/>
    <w:rsid w:val="003914AD"/>
    <w:rsid w:val="003B213D"/>
    <w:rsid w:val="003B25C8"/>
    <w:rsid w:val="003B2992"/>
    <w:rsid w:val="003B5F57"/>
    <w:rsid w:val="003C484B"/>
    <w:rsid w:val="003F3153"/>
    <w:rsid w:val="003F3E1A"/>
    <w:rsid w:val="003F4073"/>
    <w:rsid w:val="003F43DB"/>
    <w:rsid w:val="004142B7"/>
    <w:rsid w:val="00427613"/>
    <w:rsid w:val="004558F5"/>
    <w:rsid w:val="00470419"/>
    <w:rsid w:val="004943C0"/>
    <w:rsid w:val="004C0D43"/>
    <w:rsid w:val="004C77EA"/>
    <w:rsid w:val="004D0776"/>
    <w:rsid w:val="004D5350"/>
    <w:rsid w:val="004D70D7"/>
    <w:rsid w:val="004F0EDE"/>
    <w:rsid w:val="00501776"/>
    <w:rsid w:val="0052551A"/>
    <w:rsid w:val="00525FFC"/>
    <w:rsid w:val="0052778B"/>
    <w:rsid w:val="00531FBF"/>
    <w:rsid w:val="00534704"/>
    <w:rsid w:val="00546F7A"/>
    <w:rsid w:val="00547F56"/>
    <w:rsid w:val="00564FBD"/>
    <w:rsid w:val="00565601"/>
    <w:rsid w:val="005A727A"/>
    <w:rsid w:val="005C522C"/>
    <w:rsid w:val="005C717A"/>
    <w:rsid w:val="005D07A3"/>
    <w:rsid w:val="005E29B4"/>
    <w:rsid w:val="00600417"/>
    <w:rsid w:val="006111E6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4311"/>
    <w:rsid w:val="006B506E"/>
    <w:rsid w:val="006C1D84"/>
    <w:rsid w:val="006C225B"/>
    <w:rsid w:val="006D0845"/>
    <w:rsid w:val="006D2330"/>
    <w:rsid w:val="006D28E5"/>
    <w:rsid w:val="006D2F5F"/>
    <w:rsid w:val="0073007C"/>
    <w:rsid w:val="00756DCC"/>
    <w:rsid w:val="00762873"/>
    <w:rsid w:val="007A75C3"/>
    <w:rsid w:val="007B41C9"/>
    <w:rsid w:val="007D5FBC"/>
    <w:rsid w:val="007D7569"/>
    <w:rsid w:val="007F7332"/>
    <w:rsid w:val="008128F5"/>
    <w:rsid w:val="00817678"/>
    <w:rsid w:val="008205E3"/>
    <w:rsid w:val="0082774B"/>
    <w:rsid w:val="00842C5F"/>
    <w:rsid w:val="00854042"/>
    <w:rsid w:val="00863D49"/>
    <w:rsid w:val="00876674"/>
    <w:rsid w:val="00886068"/>
    <w:rsid w:val="00887A3E"/>
    <w:rsid w:val="008A1BFD"/>
    <w:rsid w:val="008C723B"/>
    <w:rsid w:val="008C75CD"/>
    <w:rsid w:val="008D030F"/>
    <w:rsid w:val="008E2134"/>
    <w:rsid w:val="008E28BF"/>
    <w:rsid w:val="00903307"/>
    <w:rsid w:val="00906ADB"/>
    <w:rsid w:val="00922DDC"/>
    <w:rsid w:val="00936AC4"/>
    <w:rsid w:val="009374F5"/>
    <w:rsid w:val="009377DC"/>
    <w:rsid w:val="0094231D"/>
    <w:rsid w:val="00965C28"/>
    <w:rsid w:val="00972892"/>
    <w:rsid w:val="00972ABA"/>
    <w:rsid w:val="00986A82"/>
    <w:rsid w:val="009941A2"/>
    <w:rsid w:val="009A23A5"/>
    <w:rsid w:val="009A4C57"/>
    <w:rsid w:val="009B06C0"/>
    <w:rsid w:val="009D50CC"/>
    <w:rsid w:val="00A076E4"/>
    <w:rsid w:val="00A1428F"/>
    <w:rsid w:val="00A22708"/>
    <w:rsid w:val="00A35FAE"/>
    <w:rsid w:val="00A55E44"/>
    <w:rsid w:val="00A7547B"/>
    <w:rsid w:val="00A8390C"/>
    <w:rsid w:val="00A83C56"/>
    <w:rsid w:val="00AA0A06"/>
    <w:rsid w:val="00AA63EF"/>
    <w:rsid w:val="00AB6202"/>
    <w:rsid w:val="00AB6710"/>
    <w:rsid w:val="00AD06D2"/>
    <w:rsid w:val="00AD4147"/>
    <w:rsid w:val="00AD5713"/>
    <w:rsid w:val="00AE0822"/>
    <w:rsid w:val="00AE769F"/>
    <w:rsid w:val="00AF1054"/>
    <w:rsid w:val="00B122B5"/>
    <w:rsid w:val="00B14D10"/>
    <w:rsid w:val="00B165A5"/>
    <w:rsid w:val="00B2412A"/>
    <w:rsid w:val="00B3056B"/>
    <w:rsid w:val="00B3166E"/>
    <w:rsid w:val="00B34DA1"/>
    <w:rsid w:val="00B4028B"/>
    <w:rsid w:val="00B47724"/>
    <w:rsid w:val="00B54156"/>
    <w:rsid w:val="00B550D9"/>
    <w:rsid w:val="00B5596F"/>
    <w:rsid w:val="00B611B1"/>
    <w:rsid w:val="00B616E6"/>
    <w:rsid w:val="00B6605F"/>
    <w:rsid w:val="00B66D1D"/>
    <w:rsid w:val="00BB0006"/>
    <w:rsid w:val="00BB6CE3"/>
    <w:rsid w:val="00BB79AB"/>
    <w:rsid w:val="00BD1AAA"/>
    <w:rsid w:val="00BD3205"/>
    <w:rsid w:val="00BE7EA2"/>
    <w:rsid w:val="00C01B66"/>
    <w:rsid w:val="00C035F6"/>
    <w:rsid w:val="00C036C9"/>
    <w:rsid w:val="00C0579E"/>
    <w:rsid w:val="00C1434A"/>
    <w:rsid w:val="00C216DD"/>
    <w:rsid w:val="00C25AF5"/>
    <w:rsid w:val="00C40A4F"/>
    <w:rsid w:val="00C41BA8"/>
    <w:rsid w:val="00C44C9D"/>
    <w:rsid w:val="00C53151"/>
    <w:rsid w:val="00C668CD"/>
    <w:rsid w:val="00C822E4"/>
    <w:rsid w:val="00C8607C"/>
    <w:rsid w:val="00C93888"/>
    <w:rsid w:val="00CA39C2"/>
    <w:rsid w:val="00CA57EA"/>
    <w:rsid w:val="00CA73F7"/>
    <w:rsid w:val="00CB78FA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2254A"/>
    <w:rsid w:val="00D22C0C"/>
    <w:rsid w:val="00D50198"/>
    <w:rsid w:val="00D611AE"/>
    <w:rsid w:val="00D830B0"/>
    <w:rsid w:val="00D85CD7"/>
    <w:rsid w:val="00D8741B"/>
    <w:rsid w:val="00D96E64"/>
    <w:rsid w:val="00DA0DB4"/>
    <w:rsid w:val="00DD583B"/>
    <w:rsid w:val="00DD70BE"/>
    <w:rsid w:val="00DF2D4E"/>
    <w:rsid w:val="00DF3A43"/>
    <w:rsid w:val="00E03393"/>
    <w:rsid w:val="00E267CB"/>
    <w:rsid w:val="00E466A9"/>
    <w:rsid w:val="00E65B06"/>
    <w:rsid w:val="00E7736B"/>
    <w:rsid w:val="00E9029E"/>
    <w:rsid w:val="00E90371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63AED"/>
    <w:rsid w:val="00F65A96"/>
    <w:rsid w:val="00F67E27"/>
    <w:rsid w:val="00F92B50"/>
    <w:rsid w:val="00F9336D"/>
    <w:rsid w:val="00FB2A44"/>
    <w:rsid w:val="00FB2F47"/>
    <w:rsid w:val="00FB4AC7"/>
    <w:rsid w:val="00FB4E93"/>
    <w:rsid w:val="00FB746C"/>
    <w:rsid w:val="00FD3F0F"/>
    <w:rsid w:val="00FD7BE7"/>
    <w:rsid w:val="00FE5EF7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0079FD"/>
  <w15:docId w15:val="{D4884CB7-EC38-4D8B-ADCC-6688EB07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pacing w:val="7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5E29B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rFonts w:ascii="Calibri" w:hAnsi="Calibri" w:cs="Calibri"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b w:val="0"/>
      <w:bCs w:val="0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koromnaja@mail.ru" TargetMode="External"/><Relationship Id="rId21" Type="http://schemas.openxmlformats.org/officeDocument/2006/relationships/hyperlink" Target="mailto:sc-kor@mail.ru" TargetMode="External"/><Relationship Id="rId42" Type="http://schemas.openxmlformats.org/officeDocument/2006/relationships/hyperlink" Target="http://specshkola16.ucoz.ru" TargetMode="External"/><Relationship Id="rId47" Type="http://schemas.openxmlformats.org/officeDocument/2006/relationships/hyperlink" Target="mailto:izobintern19@mail.ru" TargetMode="External"/><Relationship Id="rId63" Type="http://schemas.openxmlformats.org/officeDocument/2006/relationships/hyperlink" Target="http://padinskoe9.edusite.ru/" TargetMode="External"/><Relationship Id="rId68" Type="http://schemas.openxmlformats.org/officeDocument/2006/relationships/hyperlink" Target="mailto:p.internat.21@mail.ru" TargetMode="External"/><Relationship Id="rId84" Type="http://schemas.openxmlformats.org/officeDocument/2006/relationships/hyperlink" Target="http://mrmk-college.ru/" TargetMode="External"/><Relationship Id="rId89" Type="http://schemas.openxmlformats.org/officeDocument/2006/relationships/hyperlink" Target="mailto:pu36@inbox.ru" TargetMode="External"/><Relationship Id="rId16" Type="http://schemas.openxmlformats.org/officeDocument/2006/relationships/hyperlink" Target="http://stavshk5.ucoz.net/" TargetMode="External"/><Relationship Id="rId11" Type="http://schemas.openxmlformats.org/officeDocument/2006/relationships/hyperlink" Target="mailto:school3_173@mail.ru" TargetMode="External"/><Relationship Id="rId32" Type="http://schemas.openxmlformats.org/officeDocument/2006/relationships/hyperlink" Target="mailto:alexinternat_10@mail.ru" TargetMode="External"/><Relationship Id="rId37" Type="http://schemas.openxmlformats.org/officeDocument/2006/relationships/hyperlink" Target="http://schkola-internat12utsa.edusite.ru/" TargetMode="External"/><Relationship Id="rId53" Type="http://schemas.openxmlformats.org/officeDocument/2006/relationships/hyperlink" Target="mailto:internat26@yandex.ru" TargetMode="External"/><Relationship Id="rId58" Type="http://schemas.openxmlformats.org/officeDocument/2006/relationships/hyperlink" Target="mailto:shkola.special33@yandex.ru" TargetMode="External"/><Relationship Id="rId74" Type="http://schemas.openxmlformats.org/officeDocument/2006/relationships/hyperlink" Target="mailto:acxk@acxk.ru" TargetMode="External"/><Relationship Id="rId79" Type="http://schemas.openxmlformats.org/officeDocument/2006/relationships/hyperlink" Target="http://www.jxs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ptet@mail.ru" TargetMode="External"/><Relationship Id="rId95" Type="http://schemas.openxmlformats.org/officeDocument/2006/relationships/hyperlink" Target="http://&#1089;&#1090;&#1072;&#1074;&#1089;&#1090;&#1088;&#1086;&#1081;&#1090;&#1077;&#1093;.&#1088;&#1092;/" TargetMode="External"/><Relationship Id="rId22" Type="http://schemas.openxmlformats.org/officeDocument/2006/relationships/hyperlink" Target="http://www.shcool-in1.ru/index.html" TargetMode="External"/><Relationship Id="rId27" Type="http://schemas.openxmlformats.org/officeDocument/2006/relationships/hyperlink" Target="http://korshkola.ru/" TargetMode="External"/><Relationship Id="rId43" Type="http://schemas.openxmlformats.org/officeDocument/2006/relationships/hyperlink" Target="mailto:gskgou_svet@mail.ru" TargetMode="External"/><Relationship Id="rId48" Type="http://schemas.openxmlformats.org/officeDocument/2006/relationships/hyperlink" Target="http://izobintern.stavedu.ru/" TargetMode="External"/><Relationship Id="rId64" Type="http://schemas.openxmlformats.org/officeDocument/2006/relationships/hyperlink" Target="mailto:kh14@yandexl.ru" TargetMode="External"/><Relationship Id="rId69" Type="http://schemas.openxmlformats.org/officeDocument/2006/relationships/hyperlink" Target="http://gkoou.jimdo.com/" TargetMode="External"/><Relationship Id="rId80" Type="http://schemas.openxmlformats.org/officeDocument/2006/relationships/hyperlink" Target="mailto:college-lermon@mail.ru" TargetMode="External"/><Relationship Id="rId85" Type="http://schemas.openxmlformats.org/officeDocument/2006/relationships/hyperlink" Target="mailto:gounet@mail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vsoh3geo.ucoz.net/" TargetMode="External"/><Relationship Id="rId17" Type="http://schemas.openxmlformats.org/officeDocument/2006/relationships/hyperlink" Target="mailto:mouvsosh2014@yandex.ru" TargetMode="External"/><Relationship Id="rId25" Type="http://schemas.openxmlformats.org/officeDocument/2006/relationships/hyperlink" Target="http://bazovskaya-shkola.ru/" TargetMode="External"/><Relationship Id="rId33" Type="http://schemas.openxmlformats.org/officeDocument/2006/relationships/hyperlink" Target="http://alexinternat.edusite.ru/" TargetMode="External"/><Relationship Id="rId38" Type="http://schemas.openxmlformats.org/officeDocument/2006/relationships/hyperlink" Target="mailto:specrodniki@mail.ru" TargetMode="External"/><Relationship Id="rId46" Type="http://schemas.openxmlformats.org/officeDocument/2006/relationships/hyperlink" Target="http://tifloschool.ru/" TargetMode="External"/><Relationship Id="rId59" Type="http://schemas.openxmlformats.org/officeDocument/2006/relationships/hyperlink" Target="http://special33.ru/" TargetMode="External"/><Relationship Id="rId67" Type="http://schemas.openxmlformats.org/officeDocument/2006/relationships/hyperlink" Target="http://www.nevinternat23.ru" TargetMode="External"/><Relationship Id="rId20" Type="http://schemas.openxmlformats.org/officeDocument/2006/relationships/hyperlink" Target="http://mvou2-ik7.ucoz.ru/" TargetMode="External"/><Relationship Id="rId41" Type="http://schemas.openxmlformats.org/officeDocument/2006/relationships/hyperlink" Target="mailto:spec-direktor@mail.ru" TargetMode="External"/><Relationship Id="rId54" Type="http://schemas.openxmlformats.org/officeDocument/2006/relationships/hyperlink" Target="http://www.specshkola26.ru/" TargetMode="External"/><Relationship Id="rId62" Type="http://schemas.openxmlformats.org/officeDocument/2006/relationships/hyperlink" Target="mailto:padinskoesh-in9@mail.ru" TargetMode="External"/><Relationship Id="rId70" Type="http://schemas.openxmlformats.org/officeDocument/2006/relationships/hyperlink" Target="mailto:ipl28@list.ru" TargetMode="External"/><Relationship Id="rId75" Type="http://schemas.openxmlformats.org/officeDocument/2006/relationships/hyperlink" Target="mailto:fgou-gk@serdi.ru" TargetMode="External"/><Relationship Id="rId83" Type="http://schemas.openxmlformats.org/officeDocument/2006/relationships/hyperlink" Target="mailto:kharatjan@mail.ru" TargetMode="External"/><Relationship Id="rId88" Type="http://schemas.openxmlformats.org/officeDocument/2006/relationships/hyperlink" Target="http://nsht.ucoz.org/" TargetMode="External"/><Relationship Id="rId91" Type="http://schemas.openxmlformats.org/officeDocument/2006/relationships/hyperlink" Target="mailto:rmk-stv@mail.ru" TargetMode="External"/><Relationship Id="rId96" Type="http://schemas.openxmlformats.org/officeDocument/2006/relationships/hyperlink" Target="mailto:technicum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tavsh5ik5@yandex.ru" TargetMode="External"/><Relationship Id="rId23" Type="http://schemas.openxmlformats.org/officeDocument/2006/relationships/hyperlink" Target="http://www.barsintschool.ru" TargetMode="External"/><Relationship Id="rId28" Type="http://schemas.openxmlformats.org/officeDocument/2006/relationships/hyperlink" Target="http://skola6internatblag.edusite.ru/" TargetMode="External"/><Relationship Id="rId36" Type="http://schemas.openxmlformats.org/officeDocument/2006/relationships/hyperlink" Target="mailto:i.golubeva@mail.ru" TargetMode="External"/><Relationship Id="rId49" Type="http://schemas.openxmlformats.org/officeDocument/2006/relationships/hyperlink" Target="mailto:nezkor22@yandex.ru" TargetMode="External"/><Relationship Id="rId57" Type="http://schemas.openxmlformats.org/officeDocument/2006/relationships/hyperlink" Target="http://www.internat29geo.ru/" TargetMode="External"/><Relationship Id="rId10" Type="http://schemas.openxmlformats.org/officeDocument/2006/relationships/hyperlink" Target="http://www.&#1075;&#1082;&#1086;&#1091;&#1089;&#1086;&#1096;2.&#1088;&#1092;" TargetMode="External"/><Relationship Id="rId31" Type="http://schemas.openxmlformats.org/officeDocument/2006/relationships/hyperlink" Target="mailto:alex_8_vida@mail.ru" TargetMode="External"/><Relationship Id="rId44" Type="http://schemas.openxmlformats.org/officeDocument/2006/relationships/hyperlink" Target="http://svet17.ucoz.ru/" TargetMode="External"/><Relationship Id="rId52" Type="http://schemas.openxmlformats.org/officeDocument/2006/relationships/hyperlink" Target="http://www.26313-543krasnogvar.edusite.ru/p1aa1.html" TargetMode="External"/><Relationship Id="rId60" Type="http://schemas.openxmlformats.org/officeDocument/2006/relationships/hyperlink" Target="mailto:sch_internat36@mail.ru" TargetMode="External"/><Relationship Id="rId65" Type="http://schemas.openxmlformats.org/officeDocument/2006/relationships/hyperlink" Target="http://kh14.ru/" TargetMode="External"/><Relationship Id="rId73" Type="http://schemas.openxmlformats.org/officeDocument/2006/relationships/hyperlink" Target="mailto:kazak-mih@yandex.ru" TargetMode="External"/><Relationship Id="rId78" Type="http://schemas.openxmlformats.org/officeDocument/2006/relationships/hyperlink" Target="mailto:gshtd@mail.ru" TargetMode="External"/><Relationship Id="rId81" Type="http://schemas.openxmlformats.org/officeDocument/2006/relationships/hyperlink" Target="mailto:college-lermon@mail.ru" TargetMode="External"/><Relationship Id="rId86" Type="http://schemas.openxmlformats.org/officeDocument/2006/relationships/hyperlink" Target="http://nrpk.info/" TargetMode="External"/><Relationship Id="rId94" Type="http://schemas.openxmlformats.org/officeDocument/2006/relationships/hyperlink" Target="mailto:pl50@inbox.ru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s3ik11@mail.ru" TargetMode="External"/><Relationship Id="rId13" Type="http://schemas.openxmlformats.org/officeDocument/2006/relationships/hyperlink" Target="mailto:school2174@mail.ru" TargetMode="External"/><Relationship Id="rId18" Type="http://schemas.openxmlformats.org/officeDocument/2006/relationships/hyperlink" Target="http://vschkola6.my1.ru/" TargetMode="External"/><Relationship Id="rId39" Type="http://schemas.openxmlformats.org/officeDocument/2006/relationships/hyperlink" Target="http://m-rodniki.ru/" TargetMode="External"/><Relationship Id="rId34" Type="http://schemas.openxmlformats.org/officeDocument/2006/relationships/hyperlink" Target="mailto:tatyana-kobec@yandex.ru" TargetMode="External"/><Relationship Id="rId50" Type="http://schemas.openxmlformats.org/officeDocument/2006/relationships/hyperlink" Target="http://www.nezkor22.edusite.ru/" TargetMode="External"/><Relationship Id="rId55" Type="http://schemas.openxmlformats.org/officeDocument/2006/relationships/hyperlink" Target="mailto:schoolkmv@mail.ru" TargetMode="External"/><Relationship Id="rId76" Type="http://schemas.openxmlformats.org/officeDocument/2006/relationships/hyperlink" Target="mailto:geo" TargetMode="External"/><Relationship Id="rId97" Type="http://schemas.openxmlformats.org/officeDocument/2006/relationships/hyperlink" Target="mailto:mail@sspi.ru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39pu@bk.ru" TargetMode="External"/><Relationship Id="rId92" Type="http://schemas.openxmlformats.org/officeDocument/2006/relationships/hyperlink" Target="mailto:49@mail.ru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korsh7@yandex.ru" TargetMode="External"/><Relationship Id="rId24" Type="http://schemas.openxmlformats.org/officeDocument/2006/relationships/hyperlink" Target="mailto:Bazovskaya-shkola@yandex.ru" TargetMode="External"/><Relationship Id="rId40" Type="http://schemas.openxmlformats.org/officeDocument/2006/relationships/hyperlink" Target="http://www.shkola-kaskad.ru" TargetMode="External"/><Relationship Id="rId45" Type="http://schemas.openxmlformats.org/officeDocument/2006/relationships/hyperlink" Target="mailto:soshi18@mail.ru" TargetMode="External"/><Relationship Id="rId66" Type="http://schemas.openxmlformats.org/officeDocument/2006/relationships/hyperlink" Target="mailto:internat23@list.ru" TargetMode="External"/><Relationship Id="rId87" Type="http://schemas.openxmlformats.org/officeDocument/2006/relationships/hyperlink" Target="mailto:nrpk@mail.ru" TargetMode="External"/><Relationship Id="rId61" Type="http://schemas.openxmlformats.org/officeDocument/2006/relationships/hyperlink" Target="http://stavsch36.ru/" TargetMode="External"/><Relationship Id="rId82" Type="http://schemas.openxmlformats.org/officeDocument/2006/relationships/hyperlink" Target="http://&#1084;&#1082;&#1078;&#1090;.&#1088;&#1092;/" TargetMode="External"/><Relationship Id="rId19" Type="http://schemas.openxmlformats.org/officeDocument/2006/relationships/hyperlink" Target="mailto:vermenskaya@gmail.com" TargetMode="External"/><Relationship Id="rId14" Type="http://schemas.openxmlformats.org/officeDocument/2006/relationships/hyperlink" Target="http://school2ik4.ru/" TargetMode="External"/><Relationship Id="rId30" Type="http://schemas.openxmlformats.org/officeDocument/2006/relationships/hyperlink" Target="http://korsh7.ucoz.ru/" TargetMode="External"/><Relationship Id="rId35" Type="http://schemas.openxmlformats.org/officeDocument/2006/relationships/hyperlink" Target="http://spetsschooi11.edusite.ru/" TargetMode="External"/><Relationship Id="rId56" Type="http://schemas.openxmlformats.org/officeDocument/2006/relationships/hyperlink" Target="http://www.schoolkmv.ru/" TargetMode="External"/><Relationship Id="rId77" Type="http://schemas.openxmlformats.org/officeDocument/2006/relationships/hyperlink" Target="mailto:integral_geo@mail.ru" TargetMode="External"/><Relationship Id="rId100" Type="http://schemas.openxmlformats.org/officeDocument/2006/relationships/theme" Target="theme/theme1.xml"/><Relationship Id="rId8" Type="http://schemas.openxmlformats.org/officeDocument/2006/relationships/hyperlink" Target="mailto:schckola.iv@yandex.ru" TargetMode="External"/><Relationship Id="rId51" Type="http://schemas.openxmlformats.org/officeDocument/2006/relationships/hyperlink" Target="mailto:kspecint@yandex.ru" TargetMode="External"/><Relationship Id="rId72" Type="http://schemas.openxmlformats.org/officeDocument/2006/relationships/hyperlink" Target="mailto:39pu@bk.ru" TargetMode="External"/><Relationship Id="rId93" Type="http://schemas.openxmlformats.org/officeDocument/2006/relationships/hyperlink" Target="mailto:rsk@mail" TargetMode="External"/><Relationship Id="rId9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6CEA5-C62C-4580-8B36-C26AD3C5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14</Pages>
  <Words>4284</Words>
  <Characters>24422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28649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267</cp:revision>
  <cp:lastPrinted>2019-07-22T18:05:00Z</cp:lastPrinted>
  <dcterms:created xsi:type="dcterms:W3CDTF">2019-06-12T09:15:00Z</dcterms:created>
  <dcterms:modified xsi:type="dcterms:W3CDTF">2020-08-25T08:15:00Z</dcterms:modified>
</cp:coreProperties>
</file>